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28" w:rsidRPr="004C4F28" w:rsidRDefault="004302C6" w:rsidP="004C4F28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C4F28">
        <w:rPr>
          <w:rFonts w:ascii="Times New Roman" w:hAnsi="Times New Roman" w:cs="Times New Roman"/>
          <w:b/>
          <w:sz w:val="26"/>
          <w:szCs w:val="26"/>
        </w:rPr>
        <w:t xml:space="preserve">BẢNG THÔNG TIN </w:t>
      </w:r>
      <w:r w:rsidR="004C4F28" w:rsidRPr="004C4F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NHÀ Ở HÌNH THÀNH TRONG TƯƠNG LAI ĐỦ ĐIỀU KIỆN ĐƯỢC BÁN, CHO THUÊ MUA TẠI KHU ĐẤT LK02  </w:t>
      </w:r>
      <w:r w:rsidR="004C4F28" w:rsidRPr="004C4F28">
        <w:rPr>
          <w:rFonts w:ascii="Times New Roman" w:eastAsia="Times New Roman" w:hAnsi="Times New Roman" w:cs="Times New Roman"/>
          <w:b/>
          <w:bCs/>
          <w:sz w:val="26"/>
          <w:szCs w:val="26"/>
        </w:rPr>
        <w:t>THUỘC DỰ ÁN KHU ĐÔ THỊ BIỂN BÌNH SƠN- NINH CHỮ (KHU K2)</w:t>
      </w:r>
      <w:r w:rsidR="004C4F28" w:rsidRPr="004C4F2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9177BD" w:rsidRPr="009177BD" w:rsidRDefault="009177BD" w:rsidP="004C4F28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177BD">
        <w:rPr>
          <w:rFonts w:ascii="Times New Roman" w:hAnsi="Times New Roman" w:cs="Times New Roman"/>
          <w:i/>
          <w:sz w:val="26"/>
          <w:szCs w:val="26"/>
        </w:rPr>
        <w:t>(Đính kèm văn bản số     /SXD-QLQHKT&amp;NƠ ngày   /</w:t>
      </w:r>
      <w:r w:rsidR="00817D47">
        <w:rPr>
          <w:rFonts w:ascii="Times New Roman" w:hAnsi="Times New Roman" w:cs="Times New Roman"/>
          <w:i/>
          <w:sz w:val="26"/>
          <w:szCs w:val="26"/>
        </w:rPr>
        <w:t>1</w:t>
      </w:r>
      <w:r w:rsidR="008258D3">
        <w:rPr>
          <w:rFonts w:ascii="Times New Roman" w:hAnsi="Times New Roman" w:cs="Times New Roman"/>
          <w:i/>
          <w:sz w:val="26"/>
          <w:szCs w:val="26"/>
        </w:rPr>
        <w:t>2</w:t>
      </w:r>
      <w:r w:rsidRPr="009177BD">
        <w:rPr>
          <w:rFonts w:ascii="Times New Roman" w:hAnsi="Times New Roman" w:cs="Times New Roman"/>
          <w:i/>
          <w:sz w:val="26"/>
          <w:szCs w:val="26"/>
        </w:rPr>
        <w:t>/2024 của Sở Xây dựng)</w:t>
      </w:r>
    </w:p>
    <w:p w:rsidR="009177BD" w:rsidRPr="002358B2" w:rsidRDefault="009177BD" w:rsidP="004302C6">
      <w:pPr>
        <w:ind w:left="-284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53340</wp:posOffset>
                </wp:positionV>
                <wp:extent cx="1657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6AD5E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6pt,4.2pt" to="304.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" strokecolor="#4579b8 [3044]"/>
            </w:pict>
          </mc:Fallback>
        </mc:AlternateConten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1020"/>
        <w:gridCol w:w="1957"/>
        <w:gridCol w:w="1843"/>
        <w:gridCol w:w="2410"/>
        <w:gridCol w:w="1984"/>
      </w:tblGrid>
      <w:tr w:rsidR="004C4F28" w:rsidRPr="003106D1" w:rsidTr="004C4F28">
        <w:trPr>
          <w:trHeight w:val="3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F28" w:rsidRPr="003106D1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F8" w:rsidRDefault="005D3CF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KÝ HIỆU</w:t>
            </w:r>
          </w:p>
          <w:p w:rsidR="004C4F28" w:rsidRPr="003106D1" w:rsidRDefault="005D3CF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LÔ ĐẤT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F28" w:rsidRPr="003106D1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6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DIỆN TÍCH LÔ ĐẤT (M2)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F28" w:rsidRPr="003106D1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TRỤC ĐƯỜNG</w:t>
            </w:r>
          </w:p>
          <w:p w:rsidR="004C4F28" w:rsidRPr="003106D1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TIẾP GIÁP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F28" w:rsidRPr="003106D1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LOẠI SẢN PHẨM</w:t>
            </w:r>
          </w:p>
          <w:p w:rsidR="004C4F28" w:rsidRPr="003106D1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F28" w:rsidRPr="004C4F28" w:rsidTr="004C4F28">
        <w:trPr>
          <w:trHeight w:val="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LK02-27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310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Xây thô</w:t>
            </w:r>
          </w:p>
        </w:tc>
      </w:tr>
      <w:tr w:rsidR="004C4F28" w:rsidRPr="004C4F28" w:rsidTr="004C4F2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LK02-28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310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Xây thô</w:t>
            </w:r>
          </w:p>
        </w:tc>
      </w:tr>
      <w:tr w:rsidR="004C4F28" w:rsidRPr="004C4F28" w:rsidTr="004C4F2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LK02-29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310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Xây thô</w:t>
            </w:r>
          </w:p>
        </w:tc>
      </w:tr>
      <w:tr w:rsidR="004C4F28" w:rsidRPr="004C4F28" w:rsidTr="004C4F2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LK02-30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3106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Xây thô</w:t>
            </w:r>
          </w:p>
        </w:tc>
      </w:tr>
      <w:tr w:rsidR="004C4F28" w:rsidRPr="004C4F28" w:rsidTr="004C4F2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LK02-31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3106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Xây thô</w:t>
            </w:r>
          </w:p>
        </w:tc>
      </w:tr>
      <w:tr w:rsidR="004C4F28" w:rsidRPr="004C4F28" w:rsidTr="004C4F2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LK02-32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3106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Xây thô</w:t>
            </w:r>
          </w:p>
        </w:tc>
      </w:tr>
      <w:tr w:rsidR="004C4F28" w:rsidRPr="004C4F28" w:rsidTr="004C4F2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LK02-33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3106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Xây thô</w:t>
            </w:r>
          </w:p>
        </w:tc>
      </w:tr>
      <w:tr w:rsidR="004C4F28" w:rsidRPr="004C4F28" w:rsidTr="004C4F2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LK02-34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3106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Xây thô</w:t>
            </w:r>
          </w:p>
        </w:tc>
      </w:tr>
      <w:tr w:rsidR="004C4F28" w:rsidRPr="004C4F28" w:rsidTr="004C4F2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LK02-35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3106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Xây thô</w:t>
            </w:r>
          </w:p>
        </w:tc>
      </w:tr>
      <w:tr w:rsidR="004C4F28" w:rsidRPr="004C4F28" w:rsidTr="004C4F2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LK02-36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3106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Xây thô</w:t>
            </w:r>
          </w:p>
        </w:tc>
      </w:tr>
      <w:tr w:rsidR="004C4F28" w:rsidRPr="004C4F28" w:rsidTr="004C4F2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LK02-37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3106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Xây thô</w:t>
            </w:r>
          </w:p>
        </w:tc>
      </w:tr>
      <w:tr w:rsidR="004C4F28" w:rsidRPr="004C4F28" w:rsidTr="004C4F2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LK02-38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3106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Xây thô</w:t>
            </w:r>
          </w:p>
        </w:tc>
      </w:tr>
      <w:tr w:rsidR="004C4F28" w:rsidRPr="004C4F28" w:rsidTr="004C4F2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LK02-39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3106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Xây thô</w:t>
            </w:r>
          </w:p>
        </w:tc>
      </w:tr>
      <w:tr w:rsidR="004C4F28" w:rsidRPr="004C4F28" w:rsidTr="004C4F2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LK02-40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3106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Xây thô</w:t>
            </w:r>
          </w:p>
        </w:tc>
      </w:tr>
      <w:tr w:rsidR="004C4F28" w:rsidRPr="004C4F28" w:rsidTr="004C4F2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LK02-41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3106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Xây thô</w:t>
            </w:r>
          </w:p>
        </w:tc>
      </w:tr>
      <w:tr w:rsidR="004C4F28" w:rsidRPr="004C4F28" w:rsidTr="004C4F2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LK02-42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3106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Xây thô</w:t>
            </w:r>
          </w:p>
        </w:tc>
      </w:tr>
      <w:tr w:rsidR="004C4F28" w:rsidRPr="004C4F28" w:rsidTr="004C4F2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LK02-43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3106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Xây thô</w:t>
            </w:r>
          </w:p>
        </w:tc>
      </w:tr>
      <w:tr w:rsidR="004C4F28" w:rsidRPr="004C4F28" w:rsidTr="004C4F2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LK02-44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3106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Xây thô</w:t>
            </w:r>
          </w:p>
        </w:tc>
      </w:tr>
      <w:tr w:rsidR="004C4F28" w:rsidRPr="004C4F28" w:rsidTr="004C4F2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LK02-45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3106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Xây thô</w:t>
            </w:r>
          </w:p>
        </w:tc>
      </w:tr>
      <w:tr w:rsidR="004C4F28" w:rsidRPr="004C4F28" w:rsidTr="004C4F2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LK02-46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3106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Xây thô</w:t>
            </w:r>
          </w:p>
        </w:tc>
      </w:tr>
      <w:tr w:rsidR="004C4F28" w:rsidRPr="004C4F28" w:rsidTr="004C4F2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LK02-47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3106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Xây thô</w:t>
            </w:r>
          </w:p>
        </w:tc>
      </w:tr>
      <w:tr w:rsidR="004C4F28" w:rsidRPr="004C4F28" w:rsidTr="004C4F2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LK02-48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3106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Xây thô</w:t>
            </w:r>
          </w:p>
        </w:tc>
      </w:tr>
      <w:tr w:rsidR="004C4F28" w:rsidRPr="004C4F28" w:rsidTr="004C4F2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LK02-49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3106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Xây thô</w:t>
            </w:r>
          </w:p>
        </w:tc>
      </w:tr>
      <w:tr w:rsidR="004C4F28" w:rsidRPr="004C4F28" w:rsidTr="004C4F2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LK02-50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3106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Xây thô</w:t>
            </w:r>
          </w:p>
        </w:tc>
      </w:tr>
      <w:tr w:rsidR="004C4F28" w:rsidRPr="004C4F28" w:rsidTr="004C4F2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LK02-51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3106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Xây thô</w:t>
            </w:r>
          </w:p>
        </w:tc>
      </w:tr>
      <w:tr w:rsidR="004C4F28" w:rsidRPr="004C4F28" w:rsidTr="004C4F2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LK02-52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Pr="003106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Xuân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28" w:rsidRPr="004C4F28" w:rsidRDefault="004C4F28" w:rsidP="004C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28">
              <w:rPr>
                <w:rFonts w:ascii="Times New Roman" w:eastAsia="Times New Roman" w:hAnsi="Times New Roman" w:cs="Times New Roman"/>
                <w:sz w:val="24"/>
                <w:szCs w:val="24"/>
              </w:rPr>
              <w:t>Xây thô</w:t>
            </w:r>
          </w:p>
        </w:tc>
      </w:tr>
    </w:tbl>
    <w:p w:rsidR="008258D3" w:rsidRPr="004C4F28" w:rsidRDefault="008258D3" w:rsidP="004C4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58D3" w:rsidRDefault="008258D3" w:rsidP="00825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8D3" w:rsidRDefault="008258D3" w:rsidP="00825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8D3" w:rsidRDefault="008258D3" w:rsidP="00825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8D3" w:rsidRDefault="008258D3" w:rsidP="00825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8D3" w:rsidRDefault="008258D3" w:rsidP="008258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58D3" w:rsidSect="004302C6">
      <w:pgSz w:w="11907" w:h="16840" w:code="9"/>
      <w:pgMar w:top="1134" w:right="1134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3A1" w:rsidRDefault="007F33A1" w:rsidP="008258D3">
      <w:pPr>
        <w:spacing w:after="0" w:line="240" w:lineRule="auto"/>
      </w:pPr>
      <w:r>
        <w:separator/>
      </w:r>
    </w:p>
  </w:endnote>
  <w:endnote w:type="continuationSeparator" w:id="0">
    <w:p w:rsidR="007F33A1" w:rsidRDefault="007F33A1" w:rsidP="0082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3A1" w:rsidRDefault="007F33A1" w:rsidP="008258D3">
      <w:pPr>
        <w:spacing w:after="0" w:line="240" w:lineRule="auto"/>
      </w:pPr>
      <w:r>
        <w:separator/>
      </w:r>
    </w:p>
  </w:footnote>
  <w:footnote w:type="continuationSeparator" w:id="0">
    <w:p w:rsidR="007F33A1" w:rsidRDefault="007F33A1" w:rsidP="00825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B4462"/>
    <w:multiLevelType w:val="hybridMultilevel"/>
    <w:tmpl w:val="6D6ADA02"/>
    <w:lvl w:ilvl="0" w:tplc="CED07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C6"/>
    <w:rsid w:val="000E1F33"/>
    <w:rsid w:val="002358B2"/>
    <w:rsid w:val="003106D1"/>
    <w:rsid w:val="004302C6"/>
    <w:rsid w:val="00430DCB"/>
    <w:rsid w:val="004C4F28"/>
    <w:rsid w:val="005D3CF8"/>
    <w:rsid w:val="006166DB"/>
    <w:rsid w:val="006C2B14"/>
    <w:rsid w:val="007F33A1"/>
    <w:rsid w:val="00817D47"/>
    <w:rsid w:val="008258D3"/>
    <w:rsid w:val="008A1706"/>
    <w:rsid w:val="009177BD"/>
    <w:rsid w:val="00B82B41"/>
    <w:rsid w:val="00BC7DCB"/>
    <w:rsid w:val="00BD6468"/>
    <w:rsid w:val="00E1644B"/>
    <w:rsid w:val="00EB7E0F"/>
    <w:rsid w:val="00F021B7"/>
    <w:rsid w:val="00F5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DE965"/>
  <w15:docId w15:val="{6E9432E9-B778-4D96-B9A0-73B160BA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9177BD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9177BD"/>
    <w:pPr>
      <w:widowControl w:val="0"/>
      <w:spacing w:after="10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1">
    <w:name w:val="Normal1"/>
    <w:basedOn w:val="Normal"/>
    <w:next w:val="Normal"/>
    <w:autoRedefine/>
    <w:semiHidden/>
    <w:rsid w:val="00817D47"/>
    <w:pPr>
      <w:spacing w:after="160" w:line="240" w:lineRule="exact"/>
    </w:pPr>
    <w:rPr>
      <w:rFonts w:ascii="Times New Roman" w:eastAsia="Times New Roman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817D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5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8D3"/>
  </w:style>
  <w:style w:type="paragraph" w:styleId="Footer">
    <w:name w:val="footer"/>
    <w:basedOn w:val="Normal"/>
    <w:link w:val="FooterChar"/>
    <w:uiPriority w:val="99"/>
    <w:unhideWhenUsed/>
    <w:rsid w:val="00825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8D3"/>
  </w:style>
  <w:style w:type="paragraph" w:styleId="BalloonText">
    <w:name w:val="Balloon Text"/>
    <w:basedOn w:val="Normal"/>
    <w:link w:val="BalloonTextChar"/>
    <w:uiPriority w:val="99"/>
    <w:semiHidden/>
    <w:unhideWhenUsed/>
    <w:rsid w:val="000E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EBA9A8AF-BB18-4C62-B113-A46D602163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7DC95D-F883-4D9F-8672-486C8DDF1415}"/>
</file>

<file path=customXml/itemProps3.xml><?xml version="1.0" encoding="utf-8"?>
<ds:datastoreItem xmlns:ds="http://schemas.openxmlformats.org/officeDocument/2006/customXml" ds:itemID="{DDC791BD-CDD5-4D08-9FBB-63DD57AC5DF6}"/>
</file>

<file path=customXml/itemProps4.xml><?xml version="1.0" encoding="utf-8"?>
<ds:datastoreItem xmlns:ds="http://schemas.openxmlformats.org/officeDocument/2006/customXml" ds:itemID="{9E9CA63C-9CE3-43D5-82D4-902A667E32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2024-12-11T08:07:00Z</cp:lastPrinted>
  <dcterms:created xsi:type="dcterms:W3CDTF">2024-12-11T03:11:00Z</dcterms:created>
  <dcterms:modified xsi:type="dcterms:W3CDTF">2024-12-11T08:58:00Z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